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0458E5" w:rsidRDefault="00A21EC3">
      <w:pPr>
        <w:pStyle w:val="Ttulo"/>
        <w:ind w:left="3540" w:hanging="1134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0458E5" w:rsidRDefault="00A21EC3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Blog: </w:t>
      </w:r>
      <w:hyperlink r:id="rId7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www.ceianjoazul.blogspot.com</w:t>
        </w:r>
      </w:hyperlink>
    </w:p>
    <w:p w:rsidR="000458E5" w:rsidRDefault="000458E5" w:rsidP="002C1DAB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5B16E0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07/09</w:t>
      </w:r>
      <w:r w:rsidR="00516440">
        <w:rPr>
          <w:rFonts w:ascii="Arial" w:eastAsia="Times New Roman" w:hAnsi="Arial" w:cs="Arial"/>
          <w:sz w:val="24"/>
          <w:szCs w:val="24"/>
        </w:rPr>
        <w:t xml:space="preserve"> </w:t>
      </w:r>
      <w:r w:rsidR="00DF5145">
        <w:rPr>
          <w:rFonts w:ascii="Arial" w:eastAsia="Times New Roman" w:hAnsi="Arial" w:cs="Arial"/>
          <w:sz w:val="24"/>
          <w:szCs w:val="24"/>
        </w:rPr>
        <w:t xml:space="preserve">Á </w:t>
      </w:r>
      <w:r>
        <w:rPr>
          <w:rFonts w:ascii="Arial" w:eastAsia="Times New Roman" w:hAnsi="Arial" w:cs="Arial"/>
          <w:sz w:val="24"/>
          <w:szCs w:val="24"/>
        </w:rPr>
        <w:t>11</w:t>
      </w:r>
      <w:r w:rsidR="00105CFF">
        <w:rPr>
          <w:rFonts w:ascii="Arial" w:eastAsia="Times New Roman" w:hAnsi="Arial" w:cs="Arial"/>
          <w:sz w:val="24"/>
          <w:szCs w:val="24"/>
        </w:rPr>
        <w:t>/09</w:t>
      </w:r>
    </w:p>
    <w:p w:rsidR="00AC2F7B" w:rsidRPr="00DF76CF" w:rsidRDefault="00516440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AC2F7B" w:rsidRDefault="00516440" w:rsidP="00BA55B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PRÉ I</w:t>
      </w:r>
    </w:p>
    <w:p w:rsidR="00AC2F7B" w:rsidRPr="009935BF" w:rsidRDefault="00AC2F7B" w:rsidP="00AC2F7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9935BF">
        <w:rPr>
          <w:rFonts w:ascii="Arial" w:eastAsia="Times New Roman" w:hAnsi="Arial" w:cs="Arial"/>
          <w:sz w:val="24"/>
          <w:szCs w:val="24"/>
        </w:rPr>
        <w:t>OLÁ</w:t>
      </w:r>
      <w:r w:rsidR="001F224F" w:rsidRPr="009935BF">
        <w:rPr>
          <w:rFonts w:ascii="Arial" w:eastAsia="Times New Roman" w:hAnsi="Arial" w:cs="Arial"/>
          <w:sz w:val="24"/>
          <w:szCs w:val="24"/>
        </w:rPr>
        <w:t xml:space="preserve"> QUERIDAS</w:t>
      </w:r>
      <w:r w:rsidRPr="009935BF">
        <w:rPr>
          <w:rFonts w:ascii="Arial" w:eastAsia="Times New Roman" w:hAnsi="Arial" w:cs="Arial"/>
          <w:sz w:val="24"/>
          <w:szCs w:val="24"/>
        </w:rPr>
        <w:t xml:space="preserve"> CRIANÇAS!</w:t>
      </w:r>
    </w:p>
    <w:p w:rsidR="00B96645" w:rsidRDefault="00AE3F2E" w:rsidP="00AC2F7B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</w:t>
      </w:r>
      <w:r w:rsidR="00754489"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:</w:t>
      </w:r>
    </w:p>
    <w:p w:rsidR="005B16E0" w:rsidRDefault="005B16E0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SEMANA DA PATRIA!</w:t>
      </w:r>
    </w:p>
    <w:p w:rsidR="005B16E0" w:rsidRDefault="005B16E0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VAMOS FAZER A BANDEIRA DO BRASIL!</w:t>
      </w:r>
    </w:p>
    <w:p w:rsidR="005B16E0" w:rsidRDefault="005B16E0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MATERIAIS UTILIZADOS:</w:t>
      </w:r>
    </w:p>
    <w:p w:rsidR="005B16E0" w:rsidRDefault="005B16E0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TINTAS: VERDE, AMARELA E AZUL</w:t>
      </w:r>
    </w:p>
    <w:p w:rsidR="005B16E0" w:rsidRDefault="005B16E0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TRÊS FOLHAS DE PAPEL</w:t>
      </w:r>
    </w:p>
    <w:p w:rsidR="005B16E0" w:rsidRDefault="005B16E0" w:rsidP="005B16E0">
      <w:pPr>
        <w:tabs>
          <w:tab w:val="left" w:pos="1440"/>
        </w:tabs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COLA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</w:p>
    <w:p w:rsidR="005B16E0" w:rsidRDefault="00516440" w:rsidP="005B16E0">
      <w:pPr>
        <w:tabs>
          <w:tab w:val="left" w:pos="1440"/>
        </w:tabs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PROCEDIMEN</w:t>
      </w:r>
      <w:bookmarkStart w:id="0" w:name="_GoBack"/>
      <w:bookmarkEnd w:id="0"/>
      <w:r w:rsidR="005B16E0">
        <w:rPr>
          <w:rFonts w:ascii="Arial" w:hAnsi="Arial" w:cs="Arial"/>
          <w:color w:val="222222"/>
          <w:sz w:val="24"/>
          <w:szCs w:val="24"/>
          <w:shd w:val="clear" w:color="auto" w:fill="FFFFFF"/>
        </w:rPr>
        <w:t>TO:</w:t>
      </w:r>
    </w:p>
    <w:p w:rsidR="005B16E0" w:rsidRDefault="005B16E0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PINTAR A PALMA DA MÃO COM TINTA VERDE E PREENCHER UMA FOLHA</w:t>
      </w:r>
    </w:p>
    <w:p w:rsidR="005B16E0" w:rsidRDefault="005B16E0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DEPOIS COM A TINTA AMARELA E DEPOIS COM A AZUL</w:t>
      </w:r>
    </w:p>
    <w:p w:rsidR="005B16E0" w:rsidRDefault="005B16E0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RECORTE A FOLHA DE TINTA AMARELA EM FORMATO LOSANGO E COLE SOBRE A VERDE:</w:t>
      </w:r>
    </w:p>
    <w:p w:rsidR="005B16E0" w:rsidRDefault="005B16E0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A FOLHA COM A TINTA AZUL RECORTE UM CÍRCULO, COLE NO CENTRO DO LOSANGO.</w:t>
      </w:r>
    </w:p>
    <w:p w:rsidR="005B16E0" w:rsidRPr="005B16E0" w:rsidRDefault="005B16E0" w:rsidP="00AC2F7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8B5937" w:rsidRDefault="005B16E0" w:rsidP="008B593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>
            <wp:extent cx="3943350" cy="2505075"/>
            <wp:effectExtent l="19050" t="0" r="0" b="0"/>
            <wp:docPr id="8" name="Imagem 8" descr="Posts de August 2011 em Peregrinacultural's Weblog | Artesanato de  carnaval, Bandeira do brasil, Mãos de crianç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osts de August 2011 em Peregrinacultural's Weblog | Artesanato de  carnaval, Bandeira do brasil, Mãos de criança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009" cy="2507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B16E0" w:rsidRDefault="005B16E0" w:rsidP="008B593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5B16E0" w:rsidRPr="009935BF" w:rsidRDefault="005B16E0" w:rsidP="008B5937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ÓTIMA SEMANA Á TODOS!</w:t>
      </w:r>
    </w:p>
    <w:sectPr w:rsidR="005B16E0" w:rsidRPr="009935BF" w:rsidSect="00516440">
      <w:pgSz w:w="11906" w:h="16838"/>
      <w:pgMar w:top="993" w:right="1701" w:bottom="993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E464014"/>
    <w:multiLevelType w:val="hybridMultilevel"/>
    <w:tmpl w:val="31C0DB92"/>
    <w:lvl w:ilvl="0" w:tplc="B424611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458E5"/>
    <w:rsid w:val="000F2385"/>
    <w:rsid w:val="00105CFF"/>
    <w:rsid w:val="001544D1"/>
    <w:rsid w:val="001935D0"/>
    <w:rsid w:val="001F224F"/>
    <w:rsid w:val="002C1DAB"/>
    <w:rsid w:val="00321438"/>
    <w:rsid w:val="003223C4"/>
    <w:rsid w:val="00391F57"/>
    <w:rsid w:val="003E52CD"/>
    <w:rsid w:val="0041695F"/>
    <w:rsid w:val="00500DB5"/>
    <w:rsid w:val="00516440"/>
    <w:rsid w:val="005318E3"/>
    <w:rsid w:val="005436D1"/>
    <w:rsid w:val="0056018F"/>
    <w:rsid w:val="00562D0C"/>
    <w:rsid w:val="00590FD0"/>
    <w:rsid w:val="00591B07"/>
    <w:rsid w:val="005B16E0"/>
    <w:rsid w:val="005E0292"/>
    <w:rsid w:val="00632F9A"/>
    <w:rsid w:val="006663D9"/>
    <w:rsid w:val="00743DC4"/>
    <w:rsid w:val="00754489"/>
    <w:rsid w:val="0080444F"/>
    <w:rsid w:val="00897ECE"/>
    <w:rsid w:val="008B5937"/>
    <w:rsid w:val="008C2C78"/>
    <w:rsid w:val="009935BF"/>
    <w:rsid w:val="009A3066"/>
    <w:rsid w:val="009B058F"/>
    <w:rsid w:val="009F09A3"/>
    <w:rsid w:val="009F3AEA"/>
    <w:rsid w:val="00A21EC3"/>
    <w:rsid w:val="00AB4E19"/>
    <w:rsid w:val="00AC2F7B"/>
    <w:rsid w:val="00AE3F2E"/>
    <w:rsid w:val="00B5610C"/>
    <w:rsid w:val="00B96645"/>
    <w:rsid w:val="00BA55B7"/>
    <w:rsid w:val="00BF402D"/>
    <w:rsid w:val="00C14092"/>
    <w:rsid w:val="00C60A21"/>
    <w:rsid w:val="00C85A16"/>
    <w:rsid w:val="00C90CC8"/>
    <w:rsid w:val="00C90DE3"/>
    <w:rsid w:val="00CA3FD7"/>
    <w:rsid w:val="00D369F0"/>
    <w:rsid w:val="00DB5461"/>
    <w:rsid w:val="00DC33C4"/>
    <w:rsid w:val="00DF5145"/>
    <w:rsid w:val="00E67D63"/>
    <w:rsid w:val="00EB594C"/>
    <w:rsid w:val="00F2389B"/>
    <w:rsid w:val="00F462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604D4"/>
  <w15:docId w15:val="{5E6BE835-1695-430D-BF53-E0FD47BCB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semiHidden/>
    <w:unhideWhenUsed/>
    <w:rsid w:val="00AE3F2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B59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144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2020-09-08T12:06:00Z</dcterms:created>
  <dcterms:modified xsi:type="dcterms:W3CDTF">2020-09-08T12:06:00Z</dcterms:modified>
</cp:coreProperties>
</file>