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D35" w:rsidRDefault="00F303D1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-677544</wp:posOffset>
            </wp:positionH>
            <wp:positionV relativeFrom="paragraph">
              <wp:posOffset>91440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53D35" w:rsidRDefault="00F303D1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CENTRO DE EDUCAÇÃO INFANTIL ANJO AZUL</w:t>
      </w:r>
    </w:p>
    <w:p w:rsidR="00553D35" w:rsidRDefault="00F303D1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Rua 31 de Março/nº 1508</w:t>
      </w:r>
    </w:p>
    <w:p w:rsidR="00553D35" w:rsidRDefault="00F303D1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Lacerdópolis – SC</w:t>
      </w:r>
    </w:p>
    <w:p w:rsidR="00553D35" w:rsidRDefault="00F303D1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CEP: 89660 000 </w:t>
      </w:r>
    </w:p>
    <w:p w:rsidR="00553D35" w:rsidRDefault="00F303D1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Fone: (49) 3552 0279</w:t>
      </w:r>
    </w:p>
    <w:p w:rsidR="00553D35" w:rsidRDefault="00F303D1">
      <w:pPr>
        <w:spacing w:after="0" w:line="240" w:lineRule="auto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E-mail: </w:t>
      </w:r>
      <w:hyperlink r:id="rId6">
        <w:r>
          <w:rPr>
            <w:rFonts w:ascii="Comic Sans MS" w:eastAsia="Comic Sans MS" w:hAnsi="Comic Sans MS" w:cs="Comic Sans MS"/>
            <w:color w:val="0000FF"/>
            <w:sz w:val="24"/>
            <w:szCs w:val="24"/>
            <w:u w:val="single"/>
          </w:rPr>
          <w:t>ceianjoazullacerdopolis@gmail.com</w:t>
        </w:r>
      </w:hyperlink>
    </w:p>
    <w:p w:rsidR="00553D35" w:rsidRDefault="00F303D1">
      <w:pPr>
        <w:spacing w:after="0" w:line="240" w:lineRule="auto"/>
        <w:rPr>
          <w:rFonts w:ascii="Comic Sans MS" w:eastAsia="Comic Sans MS" w:hAnsi="Comic Sans MS" w:cs="Comic Sans MS"/>
          <w:color w:val="0000FF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Blog: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hyperlink r:id="rId7">
        <w:r>
          <w:rPr>
            <w:rFonts w:ascii="Comic Sans MS" w:eastAsia="Comic Sans MS" w:hAnsi="Comic Sans MS" w:cs="Comic Sans MS"/>
            <w:color w:val="0000FF"/>
            <w:sz w:val="24"/>
            <w:szCs w:val="24"/>
            <w:u w:val="single"/>
          </w:rPr>
          <w:t>www.ceianjoazul.blogspot.com</w:t>
        </w:r>
      </w:hyperlink>
    </w:p>
    <w:p w:rsidR="00553D35" w:rsidRDefault="00553D35">
      <w:pPr>
        <w:spacing w:after="0" w:line="240" w:lineRule="auto"/>
        <w:ind w:right="423"/>
        <w:jc w:val="center"/>
        <w:rPr>
          <w:rFonts w:ascii="Arial" w:eastAsia="Arial" w:hAnsi="Arial" w:cs="Arial"/>
          <w:b/>
          <w:sz w:val="24"/>
          <w:szCs w:val="24"/>
        </w:rPr>
      </w:pPr>
    </w:p>
    <w:p w:rsidR="00553D35" w:rsidRDefault="00F303D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Professora: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Barbosa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Professora auxiliar: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Letícia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Viganó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Resmini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Turma: PRÉ I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Semana: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 à 24 de julho de 2020.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Carga horária: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15 horas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semanais (plataforma/grupo WhatsApp).</w:t>
      </w:r>
    </w:p>
    <w:p w:rsidR="00553D35" w:rsidRDefault="00F303D1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SUGESTÕES DE EXPERIÊNCIAS DE APRENDIZAGEM</w:t>
      </w:r>
    </w:p>
    <w:p w:rsidR="00553D35" w:rsidRDefault="00553D35"/>
    <w:tbl>
      <w:tblPr>
        <w:tblStyle w:val="a"/>
        <w:tblW w:w="1049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1"/>
      </w:tblGrid>
      <w:tr w:rsidR="00553D35">
        <w:tc>
          <w:tcPr>
            <w:tcW w:w="10491" w:type="dxa"/>
          </w:tcPr>
          <w:p w:rsidR="00553D35" w:rsidRDefault="00F303D1">
            <w:pPr>
              <w:spacing w:line="360" w:lineRule="auto"/>
              <w:ind w:left="-113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Vamos realizar a leitura do poema, em família?</w:t>
            </w:r>
          </w:p>
          <w:p w:rsidR="00553D35" w:rsidRDefault="00F303D1">
            <w:pPr>
              <w:spacing w:line="360" w:lineRule="auto"/>
              <w:ind w:left="-113" w:firstLine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629738" cy="3564406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l="7057" t="7534" r="5320" b="79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9738" cy="35644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53D35" w:rsidRDefault="00F303D1">
            <w:pPr>
              <w:spacing w:line="360" w:lineRule="auto"/>
              <w:ind w:left="-113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 seguida, conversem: </w:t>
            </w:r>
          </w:p>
          <w:p w:rsidR="00553D35" w:rsidRDefault="00F303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Quem é o bichinho diferente?</w:t>
            </w:r>
          </w:p>
          <w:p w:rsidR="00553D35" w:rsidRDefault="00F303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"/>
                <w:tab w:val="left" w:pos="596"/>
              </w:tabs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Como é o bichinho diferente?</w:t>
            </w:r>
          </w:p>
          <w:p w:rsidR="00553D35" w:rsidRDefault="00F303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2"/>
                <w:tab w:val="left" w:pos="596"/>
              </w:tabs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Você sabe quantas patinhas ele tem?</w:t>
            </w:r>
          </w:p>
          <w:p w:rsidR="00553D35" w:rsidRDefault="00F303D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62"/>
              </w:tabs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Você gostou do poema?</w:t>
            </w:r>
          </w:p>
          <w:p w:rsidR="00553D35" w:rsidRDefault="00553D35"/>
        </w:tc>
      </w:tr>
      <w:tr w:rsidR="00553D35">
        <w:tc>
          <w:tcPr>
            <w:tcW w:w="10491" w:type="dxa"/>
          </w:tcPr>
          <w:p w:rsidR="00553D35" w:rsidRDefault="00553D35">
            <w:pPr>
              <w:spacing w:line="360" w:lineRule="auto"/>
              <w:ind w:left="-113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53D35" w:rsidRDefault="00F303D1">
            <w:pPr>
              <w:spacing w:line="360" w:lineRule="auto"/>
              <w:ind w:left="-113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Vamos desenhar?</w:t>
            </w:r>
          </w:p>
          <w:p w:rsidR="00553D35" w:rsidRDefault="00F303D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Use sua criatividade, capricho e muitas cores e realize um lindo desenho de um animal que começa com a letra do seu nome.</w:t>
            </w:r>
          </w:p>
          <w:p w:rsidR="00553D35" w:rsidRDefault="00553D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3D35">
        <w:tc>
          <w:tcPr>
            <w:tcW w:w="10491" w:type="dxa"/>
          </w:tcPr>
          <w:p w:rsidR="00553D35" w:rsidRDefault="00553D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53D35" w:rsidRDefault="00F30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7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Recortem de revistas e jornais as letras da palavra: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ALFABETO.</w:t>
            </w:r>
          </w:p>
          <w:p w:rsidR="00553D35" w:rsidRDefault="00F303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line="360" w:lineRule="auto"/>
              <w:ind w:left="176" w:hanging="176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Contem quantas letras tem a palavra;</w:t>
            </w:r>
          </w:p>
          <w:p w:rsidR="00553D35" w:rsidRDefault="00F303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line="360" w:lineRule="auto"/>
              <w:ind w:left="176" w:hanging="176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Circulem a primeira e a última letra da palavra; </w:t>
            </w:r>
          </w:p>
          <w:p w:rsidR="00553D35" w:rsidRDefault="00F303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line="360" w:lineRule="auto"/>
              <w:ind w:left="176" w:hanging="176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Deixe a criança escrever a palavra do seu jeitinho;</w:t>
            </w:r>
          </w:p>
          <w:p w:rsidR="00553D35" w:rsidRDefault="00F303D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"/>
              </w:tabs>
              <w:spacing w:after="160" w:line="360" w:lineRule="auto"/>
              <w:ind w:left="176" w:hanging="176"/>
              <w:rPr>
                <w:color w:val="000000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 cada letra, crie uma nova palavra.</w:t>
            </w:r>
          </w:p>
        </w:tc>
      </w:tr>
      <w:tr w:rsidR="00553D35">
        <w:tc>
          <w:tcPr>
            <w:tcW w:w="10491" w:type="dxa"/>
          </w:tcPr>
          <w:p w:rsidR="00553D35" w:rsidRDefault="00553D35">
            <w:pPr>
              <w:spacing w:line="360" w:lineRule="auto"/>
              <w:ind w:left="-113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53D35" w:rsidRDefault="00F303D1">
            <w:pPr>
              <w:spacing w:line="360" w:lineRule="auto"/>
              <w:ind w:left="-113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Vamos inventar?</w:t>
            </w:r>
          </w:p>
          <w:p w:rsidR="00553D35" w:rsidRDefault="00F303D1">
            <w:pPr>
              <w:spacing w:line="360" w:lineRule="auto"/>
              <w:ind w:left="-113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 tal confeccionar um bichinho diferente com sua família?</w:t>
            </w:r>
          </w:p>
          <w:p w:rsidR="00553D35" w:rsidRDefault="00F303D1">
            <w:pPr>
              <w:spacing w:line="360" w:lineRule="auto"/>
              <w:ind w:left="-113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Vocês podem utilizar: </w:t>
            </w:r>
          </w:p>
          <w:p w:rsidR="00553D35" w:rsidRDefault="00F303D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Garrafas pet;</w:t>
            </w:r>
          </w:p>
          <w:p w:rsidR="00553D35" w:rsidRDefault="00F303D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Tampinhas;</w:t>
            </w:r>
          </w:p>
          <w:p w:rsidR="00553D35" w:rsidRDefault="00F303D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Rolinhos de papel;</w:t>
            </w:r>
          </w:p>
          <w:p w:rsidR="00553D35" w:rsidRDefault="00F303D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Elementos da natureza;</w:t>
            </w:r>
          </w:p>
          <w:p w:rsidR="00553D35" w:rsidRDefault="00F303D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Panos;</w:t>
            </w:r>
          </w:p>
          <w:p w:rsidR="00553D35" w:rsidRDefault="00F303D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Linhas;</w:t>
            </w:r>
          </w:p>
          <w:p w:rsidR="00553D35" w:rsidRDefault="00F303D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Papéis...</w:t>
            </w:r>
          </w:p>
          <w:p w:rsidR="00553D35" w:rsidRDefault="00F303D1">
            <w:pPr>
              <w:spacing w:line="360" w:lineRule="auto"/>
              <w:ind w:left="-113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USEM A CRIATIVIDADE E DIVIRTAM-SE!</w:t>
            </w:r>
          </w:p>
        </w:tc>
      </w:tr>
      <w:tr w:rsidR="00553D35">
        <w:tc>
          <w:tcPr>
            <w:tcW w:w="10491" w:type="dxa"/>
          </w:tcPr>
          <w:p w:rsidR="00553D35" w:rsidRDefault="00553D35">
            <w:pPr>
              <w:spacing w:line="360" w:lineRule="auto"/>
              <w:ind w:left="-113" w:firstLine="142"/>
              <w:jc w:val="both"/>
              <w:rPr>
                <w:color w:val="252626"/>
                <w:sz w:val="23"/>
                <w:szCs w:val="23"/>
                <w:highlight w:val="white"/>
              </w:rPr>
            </w:pPr>
          </w:p>
          <w:p w:rsidR="00553D35" w:rsidRDefault="00F303D1">
            <w:pPr>
              <w:spacing w:line="360" w:lineRule="auto"/>
              <w:ind w:left="-113" w:firstLine="142"/>
              <w:jc w:val="both"/>
              <w:rPr>
                <w:rFonts w:ascii="Times New Roman" w:eastAsia="Times New Roman" w:hAnsi="Times New Roman" w:cs="Times New Roman"/>
                <w:color w:val="252626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52626"/>
                <w:sz w:val="24"/>
                <w:szCs w:val="24"/>
                <w:highlight w:val="white"/>
              </w:rPr>
              <w:t>Vá para o jardim de sua casa e observe os bichinhos.</w:t>
            </w:r>
          </w:p>
          <w:p w:rsidR="00553D35" w:rsidRDefault="00F303D1">
            <w:pPr>
              <w:spacing w:line="360" w:lineRule="auto"/>
              <w:ind w:left="-113" w:firstLine="142"/>
              <w:jc w:val="both"/>
              <w:rPr>
                <w:rFonts w:ascii="Times New Roman" w:eastAsia="Times New Roman" w:hAnsi="Times New Roman" w:cs="Times New Roman"/>
                <w:color w:val="252626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52626"/>
                <w:sz w:val="24"/>
                <w:szCs w:val="24"/>
                <w:highlight w:val="white"/>
              </w:rPr>
              <w:t>Em seguida, colete elementos da natureza e realize a letra inicial do nome do bichinho.</w:t>
            </w:r>
          </w:p>
          <w:p w:rsidR="00553D35" w:rsidRDefault="00F303D1">
            <w:pPr>
              <w:spacing w:line="360" w:lineRule="auto"/>
              <w:ind w:left="-113" w:firstLine="142"/>
              <w:jc w:val="both"/>
              <w:rPr>
                <w:rFonts w:ascii="Times New Roman" w:eastAsia="Times New Roman" w:hAnsi="Times New Roman" w:cs="Times New Roman"/>
                <w:color w:val="252626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52626"/>
                <w:sz w:val="24"/>
                <w:szCs w:val="24"/>
                <w:highlight w:val="white"/>
              </w:rPr>
              <w:t>Após brinque de imitá-lo.</w:t>
            </w:r>
          </w:p>
          <w:p w:rsidR="00553D35" w:rsidRDefault="00F303D1">
            <w:pPr>
              <w:spacing w:line="360" w:lineRule="auto"/>
              <w:ind w:left="-113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252626"/>
                <w:sz w:val="23"/>
                <w:szCs w:val="23"/>
                <w:highlight w:val="white"/>
              </w:rPr>
              <w:t xml:space="preserve"> </w:t>
            </w:r>
          </w:p>
        </w:tc>
      </w:tr>
    </w:tbl>
    <w:p w:rsidR="00553D35" w:rsidRDefault="00553D35"/>
    <w:p w:rsidR="00553D35" w:rsidRDefault="00F303D1">
      <w:pPr>
        <w:spacing w:line="360" w:lineRule="auto"/>
        <w:ind w:left="-851" w:right="-85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Observação: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“Família e escola: uma parcer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ia de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sucesso!”</w:t>
      </w:r>
      <w:proofErr w:type="gramEnd"/>
    </w:p>
    <w:p w:rsidR="00553D35" w:rsidRDefault="00553D35"/>
    <w:sectPr w:rsidR="00553D35">
      <w:pgSz w:w="11906" w:h="16838"/>
      <w:pgMar w:top="709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D3DA7"/>
    <w:multiLevelType w:val="multilevel"/>
    <w:tmpl w:val="FA52C44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7CF58F5"/>
    <w:multiLevelType w:val="multilevel"/>
    <w:tmpl w:val="CAF6E7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F706715"/>
    <w:multiLevelType w:val="multilevel"/>
    <w:tmpl w:val="AB06700A"/>
    <w:lvl w:ilvl="0">
      <w:start w:val="1"/>
      <w:numFmt w:val="bullet"/>
      <w:lvlText w:val="✔"/>
      <w:lvlJc w:val="left"/>
      <w:pPr>
        <w:ind w:left="749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8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0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4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6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09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35"/>
    <w:rsid w:val="00553D35"/>
    <w:rsid w:val="00F3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A17B2D-8666-4A1A-969C-9487A311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t-BR" w:eastAsia="pt-BR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20" w:after="0" w:line="240" w:lineRule="auto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80" w:after="0" w:line="240" w:lineRule="auto"/>
      <w:outlineLvl w:val="1"/>
    </w:pPr>
    <w:rPr>
      <w:color w:val="404040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 w:line="240" w:lineRule="auto"/>
      <w:outlineLvl w:val="2"/>
    </w:pPr>
    <w:rPr>
      <w:color w:val="44546A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sz w:val="22"/>
      <w:szCs w:val="22"/>
    </w:rPr>
  </w:style>
  <w:style w:type="paragraph" w:styleId="Ttulo5">
    <w:name w:val="heading 5"/>
    <w:basedOn w:val="Normal"/>
    <w:next w:val="Normal"/>
    <w:pPr>
      <w:keepNext/>
      <w:keepLines/>
      <w:spacing w:before="40" w:after="0"/>
      <w:outlineLvl w:val="4"/>
    </w:pPr>
    <w:rPr>
      <w:color w:val="44546A"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color w:val="44546A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color w:val="5B9BD5"/>
      <w:sz w:val="56"/>
      <w:szCs w:val="56"/>
    </w:rPr>
  </w:style>
  <w:style w:type="paragraph" w:styleId="Subttulo">
    <w:name w:val="Subtitle"/>
    <w:basedOn w:val="Normal"/>
    <w:next w:val="Normal"/>
    <w:pPr>
      <w:spacing w:line="240" w:lineRule="auto"/>
    </w:pPr>
    <w:rPr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3</cp:revision>
  <dcterms:created xsi:type="dcterms:W3CDTF">2020-07-20T16:19:00Z</dcterms:created>
  <dcterms:modified xsi:type="dcterms:W3CDTF">2020-07-20T16:19:00Z</dcterms:modified>
</cp:coreProperties>
</file>